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96D" w:rsidRDefault="0092496D" w:rsidP="00924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92496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Selected Items Report</w:t>
      </w:r>
    </w:p>
    <w:p w:rsidR="0092496D" w:rsidRDefault="0092496D" w:rsidP="00924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92496D" w:rsidRDefault="0092496D" w:rsidP="00924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Weems</w:t>
      </w:r>
    </w:p>
    <w:p w:rsidR="0092496D" w:rsidRDefault="0092496D" w:rsidP="00924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Doc # 2097244</w:t>
      </w:r>
    </w:p>
    <w:p w:rsidR="0092496D" w:rsidRDefault="0092496D" w:rsidP="00924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Op # 16695</w:t>
      </w:r>
    </w:p>
    <w:p w:rsidR="0092496D" w:rsidRDefault="0092496D" w:rsidP="00924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92496D" w:rsidRDefault="0092496D" w:rsidP="00924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Chevron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Crader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#3-3</w:t>
      </w:r>
    </w:p>
    <w:p w:rsidR="0092496D" w:rsidRPr="0092496D" w:rsidRDefault="0092496D" w:rsidP="009249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496D" w:rsidRPr="0092496D" w:rsidRDefault="0092496D" w:rsidP="0092496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16"/>
          <w:szCs w:val="16"/>
        </w:rPr>
      </w:pPr>
      <w:r w:rsidRPr="0092496D">
        <w:rPr>
          <w:rFonts w:ascii="Arial" w:eastAsia="Times New Roman" w:hAnsi="Arial" w:cs="Arial"/>
          <w:vanish/>
          <w:color w:val="000000"/>
          <w:sz w:val="16"/>
          <w:szCs w:val="16"/>
        </w:rPr>
        <w:t>Top of Form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9"/>
        <w:gridCol w:w="1551"/>
        <w:gridCol w:w="853"/>
        <w:gridCol w:w="853"/>
        <w:gridCol w:w="853"/>
        <w:gridCol w:w="853"/>
        <w:gridCol w:w="108"/>
      </w:tblGrid>
      <w:tr w:rsidR="0092496D" w:rsidRPr="0092496D" w:rsidTr="0092496D">
        <w:trPr>
          <w:tblCellSpacing w:w="15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>Oil and Gas Wells Selected</w:t>
            </w:r>
            <w:bookmarkStart w:id="0" w:name="OGBook"/>
            <w:bookmarkEnd w:id="0"/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Filter Results by Formation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7" type="#_x0000_t75" style="width:66pt;height:18pt" o:ole="">
                  <v:imagedata r:id="rId4" o:title=""/>
                </v:shape>
                <w:control r:id="rId5" w:name="DefaultOcxName" w:shapeid="_x0000_i1087"/>
              </w:objec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086" type="#_x0000_t75" style="width:57pt;height:13.5pt" o:ole="">
                  <v:imagedata r:id="rId6" o:title=""/>
                </v:shape>
                <w:control r:id="rId7" w:name="DefaultOcxName1" w:shapeid="_x0000_i1086"/>
              </w:objec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085" type="#_x0000_t75" style="width:30pt;height:22.5pt" o:ole="">
                  <v:imagedata r:id="rId8" o:title=""/>
                </v:shape>
                <w:control r:id="rId9" w:name="DefaultOcxName2" w:shapeid="_x0000_i1085"/>
              </w:object>
            </w: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DESCRIPTION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LOCATION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INFORMATION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84" type="#_x0000_t75" style="width:1in;height:18pt" o:ole="">
                  <v:imagedata r:id="rId10" o:title=""/>
                </v:shape>
                <w:control r:id="rId11" w:name="DefaultOcxName3" w:shapeid="_x0000_i1084"/>
              </w:object>
            </w: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83" type="#_x0000_t75" style="width:1in;height:18pt" o:ole="">
                  <v:imagedata r:id="rId12" o:title=""/>
                </v:shape>
                <w:control r:id="rId13" w:name="DefaultOcxName4" w:shapeid="_x0000_i1083"/>
              </w:object>
            </w:r>
          </w:p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4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05-067-07757, CRADER 2-2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CHEVRON MIDCONTINENT LP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NWNW 2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-9W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2250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82" type="#_x0000_t75" style="width:1in;height:18pt" o:ole="">
                  <v:imagedata r:id="rId15" o:title=""/>
                </v:shape>
                <w:control r:id="rId16" w:name="DefaultOcxName5" w:shapeid="_x0000_i1082"/>
              </w:object>
            </w: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81" type="#_x0000_t75" style="width:1in;height:18pt" o:ole="">
                  <v:imagedata r:id="rId17" o:title=""/>
                </v:shape>
                <w:control r:id="rId18" w:name="DefaultOcxName6" w:shapeid="_x0000_i1081"/>
              </w:object>
            </w:r>
          </w:p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9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05-067-08398, CRADER 2-3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CHEVRON MIDCONTINENT LP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NWSW 2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-9W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80" type="#_x0000_t75" style="width:1in;height:18pt" o:ole="">
                  <v:imagedata r:id="rId20" o:title=""/>
                </v:shape>
                <w:control r:id="rId21" w:name="DefaultOcxName7" w:shapeid="_x0000_i1080"/>
              </w:object>
            </w: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79" type="#_x0000_t75" style="width:1in;height:18pt" o:ole="">
                  <v:imagedata r:id="rId22" o:title=""/>
                </v:shape>
                <w:control r:id="rId23" w:name="DefaultOcxName8" w:shapeid="_x0000_i1079"/>
              </w:object>
            </w:r>
          </w:p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4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05-067-09614, CRADER 3-3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CHEVRON MIDCONTINENT LP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NWNW 2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-9W (M)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287"/>
              <w:gridCol w:w="892"/>
              <w:gridCol w:w="595"/>
            </w:tblGrid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  XX </w:t>
                  </w:r>
                </w:p>
              </w:tc>
            </w:tr>
          </w:tbl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78" type="#_x0000_t75" style="width:1in;height:18pt" o:ole="">
                  <v:imagedata r:id="rId25" o:title=""/>
                </v:shape>
                <w:control r:id="rId26" w:name="DefaultOcxName9" w:shapeid="_x0000_i1078"/>
              </w:object>
            </w: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77" type="#_x0000_t75" style="width:1in;height:18pt" o:ole="">
                  <v:imagedata r:id="rId27" o:title=""/>
                </v:shape>
                <w:control r:id="rId28" w:name="DefaultOcxName10" w:shapeid="_x0000_i1077"/>
              </w:object>
            </w:r>
          </w:p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9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05-067-07759, CRADER 3-2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CHEVRON MIDCONTINENT LP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SWSE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34N -9W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2425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PR </w:t>
                  </w:r>
                </w:p>
              </w:tc>
            </w:tr>
          </w:tbl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76" type="#_x0000_t75" style="width:1in;height:18pt" o:ole="">
                  <v:imagedata r:id="rId30" o:title=""/>
                </v:shape>
                <w:control r:id="rId31" w:name="DefaultOcxName11" w:shapeid="_x0000_i1076"/>
              </w:object>
            </w: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75" type="#_x0000_t75" style="width:1in;height:18pt" o:ole="">
                  <v:imagedata r:id="rId32" o:title=""/>
                </v:shape>
                <w:control r:id="rId33" w:name="DefaultOcxName12" w:shapeid="_x0000_i1075"/>
              </w:object>
            </w:r>
          </w:p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34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05-067-07514, FEDERAL 34-1/2-34-1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44 CANYON LLC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SESE 34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34.5N -9W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2350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PA </w:t>
                  </w:r>
                </w:p>
              </w:tc>
            </w:tr>
          </w:tbl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74" type="#_x0000_t75" style="width:1in;height:18pt" o:ole="">
                  <v:imagedata r:id="rId35" o:title=""/>
                </v:shape>
                <w:control r:id="rId36" w:name="DefaultOcxName13" w:shapeid="_x0000_i1074"/>
              </w:object>
            </w: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73" type="#_x0000_t75" style="width:1in;height:18pt" o:ole="">
                  <v:imagedata r:id="rId37" o:title=""/>
                </v:shape>
                <w:control r:id="rId38" w:name="DefaultOcxName14" w:shapeid="_x0000_i1073"/>
              </w:object>
            </w:r>
          </w:p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39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05-067-07468, DAY-V-RANCH 34-1/2 35-1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CHEVRON MIDCONTINENT LP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NWSW 35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34.5N -9W (N)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1"/>
              <w:gridCol w:w="461"/>
              <w:gridCol w:w="892"/>
              <w:gridCol w:w="595"/>
            </w:tblGrid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Sidetrack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TD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Formation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</w:pPr>
                  <w:r w:rsidRPr="0092496D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7"/>
                      <w:szCs w:val="17"/>
                    </w:rPr>
                    <w:t>Status</w:t>
                  </w:r>
                </w:p>
              </w:tc>
            </w:tr>
            <w:tr w:rsidR="0092496D" w:rsidRPr="0092496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2352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FRLDC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2496D" w:rsidRPr="0092496D" w:rsidRDefault="0092496D" w:rsidP="0092496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92496D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 xml:space="preserve">SI </w:t>
                  </w:r>
                </w:p>
              </w:tc>
            </w:tr>
          </w:tbl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72" type="#_x0000_t75" style="width:1in;height:18pt" o:ole="">
                  <v:imagedata r:id="rId40" o:title=""/>
                </v:shape>
                <w:control r:id="rId41" w:name="DefaultOcxName15" w:shapeid="_x0000_i1072"/>
              </w:object>
            </w: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71" type="#_x0000_t75" style="width:1in;height:18pt" o:ole="">
                  <v:imagedata r:id="rId42" o:title=""/>
                </v:shape>
                <w:control r:id="rId43" w:name="DefaultOcxName16" w:shapeid="_x0000_i1071"/>
              </w:object>
            </w:r>
            <w:r w:rsidRPr="009249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object w:dxaOrig="1440" w:dyaOrig="1440">
                <v:shape id="_x0000_i1070" type="#_x0000_t75" style="width:1in;height:18pt" o:ole="">
                  <v:imagedata r:id="rId44" o:title=""/>
                </v:shape>
                <w:control r:id="rId45" w:name="DefaultOcxName17" w:shapeid="_x0000_i1070"/>
              </w:objec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496D" w:rsidRPr="0092496D" w:rsidRDefault="0092496D" w:rsidP="0092496D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2"/>
        <w:gridCol w:w="1978"/>
        <w:gridCol w:w="865"/>
        <w:gridCol w:w="1279"/>
        <w:gridCol w:w="1106"/>
      </w:tblGrid>
      <w:tr w:rsidR="0092496D" w:rsidRPr="0092496D" w:rsidTr="0092496D">
        <w:trPr>
          <w:tblCellSpacing w:w="15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>Facilities Selected</w:t>
            </w: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FACILITY DESCRIPTION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LOCATION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PIT INFORMATION</w:t>
            </w: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Unlined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Status</w:t>
            </w:r>
          </w:p>
        </w:tc>
      </w:tr>
    </w:tbl>
    <w:p w:rsidR="0092496D" w:rsidRPr="0092496D" w:rsidRDefault="0092496D" w:rsidP="0092496D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88"/>
        <w:gridCol w:w="1306"/>
        <w:gridCol w:w="659"/>
        <w:gridCol w:w="903"/>
        <w:gridCol w:w="1232"/>
        <w:gridCol w:w="791"/>
        <w:gridCol w:w="101"/>
      </w:tblGrid>
      <w:tr w:rsidR="0092496D" w:rsidRPr="0092496D" w:rsidTr="0092496D">
        <w:trPr>
          <w:gridAfter w:val="1"/>
          <w:tblCellSpacing w:w="15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8080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>Water Wells Selected From Map</w:t>
            </w:r>
            <w:bookmarkStart w:id="1" w:name="WWBook"/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</w:rPr>
              <w:t xml:space="preserve"> </w:t>
            </w:r>
            <w:bookmarkEnd w:id="1"/>
          </w:p>
        </w:tc>
      </w:tr>
      <w:tr w:rsidR="0092496D" w:rsidRPr="0092496D" w:rsidTr="0092496D">
        <w:trPr>
          <w:gridAfter w:val="1"/>
          <w:tblCellSpacing w:w="15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Filter Results by Depth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069" type="#_x0000_t75" style="width:88.5pt;height:18pt" o:ole="">
                  <v:imagedata r:id="rId46" o:title=""/>
                </v:shape>
                <w:control r:id="rId47" w:name="DefaultOcxName18" w:shapeid="_x0000_i1069"/>
              </w:objec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068" type="#_x0000_t75" style="width:1in;height:18pt" o:ole="">
                  <v:imagedata r:id="rId48" o:title=""/>
                </v:shape>
                <w:control r:id="rId49" w:name="DefaultOcxName19" w:shapeid="_x0000_i1068"/>
              </w:objec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40" w:dyaOrig="1440">
                <v:shape id="_x0000_i1067" type="#_x0000_t75" style="width:30pt;height:22.5pt" o:ole="">
                  <v:imagedata r:id="rId50" o:title=""/>
                </v:shape>
                <w:control r:id="rId51" w:name="DefaultOcxName20" w:shapeid="_x0000_i1067"/>
              </w:object>
            </w:r>
          </w:p>
        </w:tc>
      </w:tr>
      <w:tr w:rsidR="0092496D" w:rsidRPr="0092496D" w:rsidTr="0092496D">
        <w:trPr>
          <w:gridAfter w:val="1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DESCRIPTION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LOCATION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WELL INFORMATION</w:t>
            </w: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Depth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Top </w:t>
            </w:r>
            <w:proofErr w:type="spellStart"/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Perf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Bottom </w:t>
            </w:r>
            <w:proofErr w:type="spellStart"/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Perf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Aquifer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2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Receipt=0020635, Permit=0020635-MH-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LUSHKIN DANIELS AND LUMFORD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2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3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Receipt=0020859, Permit=0020859-MH-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LUCHIES DANIELS &amp; LAMFORD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2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4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Receipt=0517337, Permit=0060427-F-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TIERRA GROUP LLC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NENW 2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5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Receipt=0042236A, Permit=0042236-MH-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MERCY MEDICAL CENTER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SENW 2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6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Receipt=9122829, Permit=0057551--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JEFFERIES WALTER W &amp; ETHEL 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SWSE 2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7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Receipt=0042235A, Permit=0042235-MH-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MERCY MEDICAL CENTER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NESW 2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8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Receipt=0110180, Permit=0110709--A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TYCKSEN 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SWSW 2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59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Receipt=9124111, Permit=0122706--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CAREY JACK L.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0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Receipt=9700436, Permit=0233404--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BIGELOW BRUCE &amp; TRACY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EB2BDE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*</w:t>
            </w:r>
            <w:r w:rsidR="0092496D"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BDE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GW</w:t>
            </w:r>
          </w:p>
          <w:p w:rsidR="0092496D" w:rsidRPr="0092496D" w:rsidRDefault="00EB2BDE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6820</w:t>
            </w:r>
            <w:r w:rsidR="0092496D"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1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Receipt=9700717, Permit=0238983--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GEAUTHREAUX GILBERT AND SUZETTE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SENE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2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Receipt=9122598, Permit=0045774--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WELLS ROY 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SWNE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3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Receipt=9122378, Permit=0038291--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HOVERMAN GUNTHER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NWNW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4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Receipt=0222348, Permit=0123904--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FOULK 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NESE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5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Receipt=0244272, Permit=0134997--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FOULK 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NESE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6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Receipt=9123405, Permit=0083372--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CORDNER TERENCE J.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NESE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7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Receipt=9123549, Permit=0088691--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CAREY JACK 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NESE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8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Receipt=0365200, Permit=0176769--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CLARK HARRY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NWSE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69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Receipt=0393926, Permit=0191543--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CRADER PROPERTIES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SESE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70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Receipt=9702725, Permit=0191543--A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CRADER PROPERTIES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SESE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71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Receipt=0293027, Permit=0034361-F-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CAMERON WILLIAM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SESE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2496D" w:rsidRPr="0092496D" w:rsidTr="0092496D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72" w:tgtFrame="_blank" w:history="1">
              <w:r w:rsidRPr="0092496D">
                <w:rPr>
                  <w:rFonts w:ascii="Arial" w:eastAsia="Times New Roman" w:hAnsi="Arial" w:cs="Arial"/>
                  <w:color w:val="3366CC"/>
                  <w:sz w:val="18"/>
                  <w:u w:val="single"/>
                </w:rPr>
                <w:t xml:space="preserve">Receipt=0044117, Permit=0044117-MH- </w:t>
              </w:r>
            </w:hyperlink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92496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COLORADO DEPT OF TRANSPORTATION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SESE 3 </w:t>
            </w: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  <w:t>34 N-9W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92496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GW </w:t>
            </w:r>
          </w:p>
        </w:tc>
        <w:tc>
          <w:tcPr>
            <w:tcW w:w="0" w:type="auto"/>
            <w:vAlign w:val="center"/>
            <w:hideMark/>
          </w:tcPr>
          <w:p w:rsidR="0092496D" w:rsidRPr="0092496D" w:rsidRDefault="0092496D" w:rsidP="0092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496D" w:rsidRPr="0092496D" w:rsidRDefault="0092496D" w:rsidP="0092496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16"/>
          <w:szCs w:val="16"/>
        </w:rPr>
      </w:pPr>
      <w:r w:rsidRPr="0092496D">
        <w:rPr>
          <w:rFonts w:ascii="Arial" w:eastAsia="Times New Roman" w:hAnsi="Arial" w:cs="Arial"/>
          <w:vanish/>
          <w:color w:val="000000"/>
          <w:sz w:val="16"/>
          <w:szCs w:val="16"/>
        </w:rPr>
        <w:t>Bottom of Form</w:t>
      </w:r>
    </w:p>
    <w:p w:rsidR="00FA0A02" w:rsidRDefault="00EB2BDE"/>
    <w:sectPr w:rsidR="00FA0A02" w:rsidSect="00DB10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2496D"/>
    <w:rsid w:val="000938AA"/>
    <w:rsid w:val="004321CE"/>
    <w:rsid w:val="006209B1"/>
    <w:rsid w:val="00905CBA"/>
    <w:rsid w:val="0092496D"/>
    <w:rsid w:val="00D326DD"/>
    <w:rsid w:val="00DB10B3"/>
    <w:rsid w:val="00EB2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0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2496D"/>
    <w:rPr>
      <w:color w:val="3366CC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2496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2496D"/>
    <w:rPr>
      <w:rFonts w:ascii="Arial" w:eastAsia="Times New Roman" w:hAnsi="Arial" w:cs="Arial"/>
      <w:vanish/>
      <w:color w:val="000000"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2496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2496D"/>
    <w:rPr>
      <w:rFonts w:ascii="Arial" w:eastAsia="Times New Roman" w:hAnsi="Arial" w:cs="Arial"/>
      <w:vanish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3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5.xml"/><Relationship Id="rId18" Type="http://schemas.openxmlformats.org/officeDocument/2006/relationships/control" Target="activeX/activeX7.xml"/><Relationship Id="rId26" Type="http://schemas.openxmlformats.org/officeDocument/2006/relationships/control" Target="activeX/activeX10.xml"/><Relationship Id="rId39" Type="http://schemas.openxmlformats.org/officeDocument/2006/relationships/hyperlink" Target="http://sterling/cogis/FacilityDetail.asp?facid=06707468&amp;TYPE=WELL" TargetMode="External"/><Relationship Id="rId21" Type="http://schemas.openxmlformats.org/officeDocument/2006/relationships/control" Target="activeX/activeX8.xml"/><Relationship Id="rId34" Type="http://schemas.openxmlformats.org/officeDocument/2006/relationships/hyperlink" Target="http://sterling/cogis/FacilityDetail.asp?facid=06707514&amp;TYPE=WELL" TargetMode="External"/><Relationship Id="rId42" Type="http://schemas.openxmlformats.org/officeDocument/2006/relationships/image" Target="media/image17.wmf"/><Relationship Id="rId47" Type="http://schemas.openxmlformats.org/officeDocument/2006/relationships/control" Target="activeX/activeX19.xml"/><Relationship Id="rId50" Type="http://schemas.openxmlformats.org/officeDocument/2006/relationships/image" Target="media/image21.wmf"/><Relationship Id="rId55" Type="http://schemas.openxmlformats.org/officeDocument/2006/relationships/hyperlink" Target="http://sterling/infosys/Maps/cf/WaterWells.cfm?OBJ_KEYS='0042236A'" TargetMode="External"/><Relationship Id="rId63" Type="http://schemas.openxmlformats.org/officeDocument/2006/relationships/hyperlink" Target="http://sterling/infosys/Maps/cf/WaterWells.cfm?OBJ_KEYS='9122378'" TargetMode="External"/><Relationship Id="rId68" Type="http://schemas.openxmlformats.org/officeDocument/2006/relationships/hyperlink" Target="http://sterling/infosys/Maps/cf/WaterWells.cfm?OBJ_KEYS='0365200'" TargetMode="External"/><Relationship Id="rId7" Type="http://schemas.openxmlformats.org/officeDocument/2006/relationships/control" Target="activeX/activeX2.xml"/><Relationship Id="rId71" Type="http://schemas.openxmlformats.org/officeDocument/2006/relationships/hyperlink" Target="http://sterling/infosys/Maps/cf/WaterWells.cfm?OBJ_KEYS='0293027'" TargetMode="External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29" Type="http://schemas.openxmlformats.org/officeDocument/2006/relationships/hyperlink" Target="http://sterling/cogis/FacilityDetail.asp?facid=06707759&amp;TYPE=WELL" TargetMode="External"/><Relationship Id="rId11" Type="http://schemas.openxmlformats.org/officeDocument/2006/relationships/control" Target="activeX/activeX4.xml"/><Relationship Id="rId24" Type="http://schemas.openxmlformats.org/officeDocument/2006/relationships/hyperlink" Target="http://sterling/cogis/FacilityDetail.asp?facid=06709614&amp;TYPE=WELL" TargetMode="External"/><Relationship Id="rId32" Type="http://schemas.openxmlformats.org/officeDocument/2006/relationships/image" Target="media/image13.wmf"/><Relationship Id="rId37" Type="http://schemas.openxmlformats.org/officeDocument/2006/relationships/image" Target="media/image15.wmf"/><Relationship Id="rId40" Type="http://schemas.openxmlformats.org/officeDocument/2006/relationships/image" Target="media/image16.wmf"/><Relationship Id="rId45" Type="http://schemas.openxmlformats.org/officeDocument/2006/relationships/control" Target="activeX/activeX18.xml"/><Relationship Id="rId53" Type="http://schemas.openxmlformats.org/officeDocument/2006/relationships/hyperlink" Target="http://sterling/infosys/Maps/cf/WaterWells.cfm?OBJ_KEYS='0020859'" TargetMode="External"/><Relationship Id="rId58" Type="http://schemas.openxmlformats.org/officeDocument/2006/relationships/hyperlink" Target="http://sterling/infosys/Maps/cf/WaterWells.cfm?OBJ_KEYS='0110180'" TargetMode="External"/><Relationship Id="rId66" Type="http://schemas.openxmlformats.org/officeDocument/2006/relationships/hyperlink" Target="http://sterling/infosys/Maps/cf/WaterWells.cfm?OBJ_KEYS='9123405'" TargetMode="External"/><Relationship Id="rId74" Type="http://schemas.openxmlformats.org/officeDocument/2006/relationships/theme" Target="theme/theme1.xml"/><Relationship Id="rId5" Type="http://schemas.openxmlformats.org/officeDocument/2006/relationships/control" Target="activeX/activeX1.xml"/><Relationship Id="rId15" Type="http://schemas.openxmlformats.org/officeDocument/2006/relationships/image" Target="media/image6.wmf"/><Relationship Id="rId23" Type="http://schemas.openxmlformats.org/officeDocument/2006/relationships/control" Target="activeX/activeX9.xml"/><Relationship Id="rId28" Type="http://schemas.openxmlformats.org/officeDocument/2006/relationships/control" Target="activeX/activeX11.xml"/><Relationship Id="rId36" Type="http://schemas.openxmlformats.org/officeDocument/2006/relationships/control" Target="activeX/activeX14.xml"/><Relationship Id="rId49" Type="http://schemas.openxmlformats.org/officeDocument/2006/relationships/control" Target="activeX/activeX20.xml"/><Relationship Id="rId57" Type="http://schemas.openxmlformats.org/officeDocument/2006/relationships/hyperlink" Target="http://sterling/infosys/Maps/cf/WaterWells.cfm?OBJ_KEYS='0042235A'" TargetMode="External"/><Relationship Id="rId61" Type="http://schemas.openxmlformats.org/officeDocument/2006/relationships/hyperlink" Target="http://sterling/infosys/Maps/cf/WaterWells.cfm?OBJ_KEYS='9700717'" TargetMode="External"/><Relationship Id="rId10" Type="http://schemas.openxmlformats.org/officeDocument/2006/relationships/image" Target="media/image4.wmf"/><Relationship Id="rId19" Type="http://schemas.openxmlformats.org/officeDocument/2006/relationships/hyperlink" Target="http://sterling/cogis/FacilityDetail.asp?facid=06708398&amp;TYPE=WELL" TargetMode="External"/><Relationship Id="rId31" Type="http://schemas.openxmlformats.org/officeDocument/2006/relationships/control" Target="activeX/activeX12.xml"/><Relationship Id="rId44" Type="http://schemas.openxmlformats.org/officeDocument/2006/relationships/image" Target="media/image18.wmf"/><Relationship Id="rId52" Type="http://schemas.openxmlformats.org/officeDocument/2006/relationships/hyperlink" Target="http://sterling/infosys/Maps/cf/WaterWells.cfm?OBJ_KEYS='0020635'" TargetMode="External"/><Relationship Id="rId60" Type="http://schemas.openxmlformats.org/officeDocument/2006/relationships/hyperlink" Target="http://sterling/infosys/Maps/cf/WaterWells.cfm?OBJ_KEYS='9700436'" TargetMode="External"/><Relationship Id="rId65" Type="http://schemas.openxmlformats.org/officeDocument/2006/relationships/hyperlink" Target="http://sterling/infosys/Maps/cf/WaterWells.cfm?OBJ_KEYS='0244272'" TargetMode="External"/><Relationship Id="rId73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hyperlink" Target="http://sterling/cogis/FacilityDetail.asp?facid=06707757&amp;TYPE=WELL" TargetMode="External"/><Relationship Id="rId22" Type="http://schemas.openxmlformats.org/officeDocument/2006/relationships/image" Target="media/image9.wmf"/><Relationship Id="rId27" Type="http://schemas.openxmlformats.org/officeDocument/2006/relationships/image" Target="media/image11.wmf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43" Type="http://schemas.openxmlformats.org/officeDocument/2006/relationships/control" Target="activeX/activeX17.xml"/><Relationship Id="rId48" Type="http://schemas.openxmlformats.org/officeDocument/2006/relationships/image" Target="media/image20.wmf"/><Relationship Id="rId56" Type="http://schemas.openxmlformats.org/officeDocument/2006/relationships/hyperlink" Target="http://sterling/infosys/Maps/cf/WaterWells.cfm?OBJ_KEYS='9122829'" TargetMode="External"/><Relationship Id="rId64" Type="http://schemas.openxmlformats.org/officeDocument/2006/relationships/hyperlink" Target="http://sterling/infosys/Maps/cf/WaterWells.cfm?OBJ_KEYS='0222348'" TargetMode="External"/><Relationship Id="rId69" Type="http://schemas.openxmlformats.org/officeDocument/2006/relationships/hyperlink" Target="http://sterling/infosys/Maps/cf/WaterWells.cfm?OBJ_KEYS='0393926'" TargetMode="External"/><Relationship Id="rId8" Type="http://schemas.openxmlformats.org/officeDocument/2006/relationships/image" Target="media/image3.wmf"/><Relationship Id="rId51" Type="http://schemas.openxmlformats.org/officeDocument/2006/relationships/control" Target="activeX/activeX21.xml"/><Relationship Id="rId72" Type="http://schemas.openxmlformats.org/officeDocument/2006/relationships/hyperlink" Target="http://sterling/infosys/Maps/cf/WaterWells.cfm?OBJ_KEYS='0044117'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image" Target="media/image10.wmf"/><Relationship Id="rId33" Type="http://schemas.openxmlformats.org/officeDocument/2006/relationships/control" Target="activeX/activeX13.xml"/><Relationship Id="rId38" Type="http://schemas.openxmlformats.org/officeDocument/2006/relationships/control" Target="activeX/activeX15.xml"/><Relationship Id="rId46" Type="http://schemas.openxmlformats.org/officeDocument/2006/relationships/image" Target="media/image19.wmf"/><Relationship Id="rId59" Type="http://schemas.openxmlformats.org/officeDocument/2006/relationships/hyperlink" Target="http://sterling/infosys/Maps/cf/WaterWells.cfm?OBJ_KEYS='9124111'" TargetMode="External"/><Relationship Id="rId67" Type="http://schemas.openxmlformats.org/officeDocument/2006/relationships/hyperlink" Target="http://sterling/infosys/Maps/cf/WaterWells.cfm?OBJ_KEYS='9123549'" TargetMode="External"/><Relationship Id="rId20" Type="http://schemas.openxmlformats.org/officeDocument/2006/relationships/image" Target="media/image8.wmf"/><Relationship Id="rId41" Type="http://schemas.openxmlformats.org/officeDocument/2006/relationships/control" Target="activeX/activeX16.xml"/><Relationship Id="rId54" Type="http://schemas.openxmlformats.org/officeDocument/2006/relationships/hyperlink" Target="http://sterling/infosys/Maps/cf/WaterWells.cfm?OBJ_KEYS='0517337'" TargetMode="External"/><Relationship Id="rId62" Type="http://schemas.openxmlformats.org/officeDocument/2006/relationships/hyperlink" Target="http://sterling/infosys/Maps/cf/WaterWells.cfm?OBJ_KEYS='9122598'" TargetMode="External"/><Relationship Id="rId70" Type="http://schemas.openxmlformats.org/officeDocument/2006/relationships/hyperlink" Target="http://sterling/infosys/Maps/cf/WaterWells.cfm?OBJ_KEYS='9702725'" TargetMode="External"/><Relationship Id="rId1" Type="http://schemas.openxmlformats.org/officeDocument/2006/relationships/styles" Target="styles.xml"/><Relationship Id="rId6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942</Words>
  <Characters>5376</Characters>
  <Application>Microsoft Office Word</Application>
  <DocSecurity>0</DocSecurity>
  <Lines>44</Lines>
  <Paragraphs>12</Paragraphs>
  <ScaleCrop>false</ScaleCrop>
  <Company>Department of Natural Resources</Company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weemsm</dc:creator>
  <cp:keywords/>
  <dc:description/>
  <cp:lastModifiedBy>weemsm</cp:lastModifiedBy>
  <cp:revision>2</cp:revision>
  <dcterms:created xsi:type="dcterms:W3CDTF">2009-08-28T21:38:00Z</dcterms:created>
  <dcterms:modified xsi:type="dcterms:W3CDTF">2009-08-28T22:38:00Z</dcterms:modified>
</cp:coreProperties>
</file>